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9835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1371D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5C464D" w:rsidP="00B5636C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</w:t>
            </w:r>
            <w:r w:rsidR="00B5636C">
              <w:rPr>
                <w:rFonts w:ascii="Nirmala UI" w:eastAsia="Arial Unicode MS" w:hAnsi="Nirmala UI" w:cs="Nirmala UI"/>
                <w:bCs/>
                <w:szCs w:val="22"/>
              </w:rPr>
              <w:t>2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244385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</w:t>
            </w:r>
            <w:r w:rsidR="005C464D">
              <w:rPr>
                <w:rFonts w:ascii="Nirmala UI" w:eastAsia="Arial Unicode MS" w:hAnsi="Nirmala UI" w:cs="Nirmala UI"/>
                <w:bCs/>
                <w:szCs w:val="22"/>
              </w:rPr>
              <w:t>2</w:t>
            </w:r>
            <w:r w:rsidR="00B5636C">
              <w:rPr>
                <w:rFonts w:ascii="Nirmala UI" w:eastAsia="Arial Unicode MS" w:hAnsi="Nirmala UI" w:cs="Nirmala UI"/>
                <w:bCs/>
                <w:szCs w:val="22"/>
              </w:rPr>
              <w:t>7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244385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  <w:r w:rsidR="005C464D">
              <w:rPr>
                <w:rFonts w:ascii="Nirmala UI" w:eastAsia="Arial Unicode MS" w:hAnsi="Nirmala UI" w:cs="Nirmala UI"/>
                <w:b/>
                <w:bCs/>
                <w:szCs w:val="22"/>
              </w:rPr>
              <w:t>2.4</w:t>
            </w:r>
            <w:r w:rsidR="00B5636C">
              <w:rPr>
                <w:rFonts w:ascii="Nirmala UI" w:eastAsia="Arial Unicode MS" w:hAnsi="Nirmala UI" w:cs="Nirmala UI"/>
                <w:b/>
                <w:bCs/>
                <w:szCs w:val="22"/>
              </w:rPr>
              <w:t>9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244385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  <w:r w:rsidR="00B5636C">
              <w:rPr>
                <w:rFonts w:ascii="Nirmala UI" w:eastAsia="Arial Unicode MS" w:hAnsi="Nirmala UI" w:cs="Nirmala UI"/>
                <w:bCs/>
                <w:szCs w:val="22"/>
              </w:rPr>
              <w:t>50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244385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244385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</w:t>
            </w:r>
            <w:r w:rsidR="005C464D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244385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244385" w:rsidP="005C464D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  <w:r w:rsidR="005C464D">
              <w:rPr>
                <w:rFonts w:ascii="Nirmala UI" w:eastAsia="Arial Unicode MS" w:hAnsi="Nirmala UI" w:cs="Nirmala UI"/>
                <w:b/>
                <w:bCs/>
                <w:szCs w:val="22"/>
              </w:rPr>
              <w:t>6.0</w:t>
            </w:r>
            <w:r w:rsidR="00B5636C">
              <w:rPr>
                <w:rFonts w:ascii="Nirmala UI" w:eastAsia="Arial Unicode MS" w:hAnsi="Nirmala UI" w:cs="Nirmala UI"/>
                <w:b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Pr="0066779D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66779D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4E2820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7633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677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3A29F7">
        <w:rPr>
          <w:rFonts w:ascii="Times New Roman" w:hAnsi="Times New Roman" w:cs="Times New Roman"/>
          <w:color w:val="000000" w:themeColor="text1"/>
          <w:sz w:val="26"/>
          <w:szCs w:val="26"/>
        </w:rPr>
        <w:t>-100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972205" w:rsidRPr="0066779D" w:rsidRDefault="0066779D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Totally (December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835F4" w:rsidRPr="009835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normal average rainfall was 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9.7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="00972205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</w:t>
      </w:r>
      <w:r w:rsidR="004E34AA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7633">
        <w:rPr>
          <w:rFonts w:ascii="Times New Roman" w:hAnsi="Times New Roman" w:cs="Times New Roman"/>
          <w:color w:val="000000" w:themeColor="text1"/>
          <w:sz w:val="28"/>
          <w:szCs w:val="28"/>
        </w:rPr>
        <w:t>19.6</w:t>
      </w:r>
      <w:r w:rsidR="004E34AA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</w:t>
      </w:r>
      <w:r w:rsidR="00675F26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4E34AA" w:rsidRPr="0066779D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AA" w:rsidRPr="0066779D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North East Monsoon (October-1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66779D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Dec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ember-</w:t>
      </w:r>
      <w:proofErr w:type="gramStart"/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835F4" w:rsidRPr="009835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normal average rainfall was </w:t>
      </w:r>
      <w:r w:rsidR="00DB763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rainfall 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29F7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(</w:t>
      </w:r>
      <w:r w:rsidR="00DB76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35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1371DA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8E75EA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8E75EA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6E442F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C464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C464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5636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D7EC0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C464D">
        <w:rPr>
          <w:rFonts w:ascii="Times New Roman" w:hAnsi="Times New Roman" w:cs="Times New Roman"/>
          <w:color w:val="000000" w:themeColor="text1"/>
          <w:sz w:val="26"/>
          <w:szCs w:val="26"/>
        </w:rPr>
        <w:t>93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44385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E442F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.2021, Crop</w:t>
      </w:r>
      <w:r w:rsidR="003E6B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3E6B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E75EA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Pr="006E442F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66779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6779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66779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66779D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66779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66779D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0D7EC0" w:rsidRPr="0066779D" w:rsidRDefault="000D7EC0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44B65" w:rsidRPr="007F338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338D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7F338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66779D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9835F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2.62</w:t>
      </w:r>
      <w:r w:rsidR="004E34AA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7F338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7F33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66779D"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E6BC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E6BC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E6BC5">
        <w:rPr>
          <w:rFonts w:ascii="Times New Roman" w:hAnsi="Times New Roman" w:cs="Times New Roman"/>
          <w:color w:val="000000" w:themeColor="text1"/>
          <w:sz w:val="26"/>
          <w:szCs w:val="26"/>
        </w:rPr>
        <w:t>.41</w:t>
      </w:r>
      <w:r w:rsidR="00675F26" w:rsidRPr="007F33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7F3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66779D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66779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B521EE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9835F4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total of </w:t>
      </w:r>
      <w:r w:rsidR="009835F4">
        <w:rPr>
          <w:rFonts w:ascii="Nirmala UI" w:hAnsi="Nirmala UI" w:cs="Nirmala UI"/>
          <w:bCs/>
          <w:color w:val="000000" w:themeColor="text1"/>
          <w:sz w:val="24"/>
          <w:szCs w:val="22"/>
        </w:rPr>
        <w:t>6.94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9835F4">
        <w:rPr>
          <w:rFonts w:ascii="Nirmala UI" w:hAnsi="Nirmala UI" w:cs="Nirmala UI"/>
          <w:bCs/>
          <w:color w:val="000000" w:themeColor="text1"/>
          <w:sz w:val="24"/>
          <w:szCs w:val="22"/>
        </w:rPr>
        <w:t>6.22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B521E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9835F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835F4">
        <w:rPr>
          <w:noProof/>
          <w:lang w:bidi="ar-SA"/>
        </w:rPr>
        <w:drawing>
          <wp:inline distT="0" distB="0" distL="0" distR="0">
            <wp:extent cx="6280658" cy="8564919"/>
            <wp:effectExtent l="19050" t="0" r="584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4341" cy="85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5636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5636C">
        <w:drawing>
          <wp:inline distT="0" distB="0" distL="0" distR="0">
            <wp:extent cx="6279388" cy="8527341"/>
            <wp:effectExtent l="19050" t="0" r="711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371" cy="853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5636C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5636C">
        <w:drawing>
          <wp:inline distT="0" distB="0" distL="0" distR="0">
            <wp:extent cx="6272022" cy="8539456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5508" cy="854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15D2"/>
    <w:rsid w:val="00003D0F"/>
    <w:rsid w:val="000121AE"/>
    <w:rsid w:val="00040EB1"/>
    <w:rsid w:val="0007660D"/>
    <w:rsid w:val="00085B75"/>
    <w:rsid w:val="000967CD"/>
    <w:rsid w:val="000B2F29"/>
    <w:rsid w:val="000D615A"/>
    <w:rsid w:val="000D7EC0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371DA"/>
    <w:rsid w:val="00160E1B"/>
    <w:rsid w:val="00190D18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385"/>
    <w:rsid w:val="00244A83"/>
    <w:rsid w:val="0025067F"/>
    <w:rsid w:val="00252059"/>
    <w:rsid w:val="00271F00"/>
    <w:rsid w:val="00275DDF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A29F7"/>
    <w:rsid w:val="003B4007"/>
    <w:rsid w:val="003B6595"/>
    <w:rsid w:val="003C129E"/>
    <w:rsid w:val="003E3D64"/>
    <w:rsid w:val="003E6BC5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2820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464D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28CD"/>
    <w:rsid w:val="00664425"/>
    <w:rsid w:val="0066779D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E442F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E79"/>
    <w:rsid w:val="007B7F56"/>
    <w:rsid w:val="007C5F99"/>
    <w:rsid w:val="007D0216"/>
    <w:rsid w:val="007D1D54"/>
    <w:rsid w:val="007F03D6"/>
    <w:rsid w:val="007F2CD3"/>
    <w:rsid w:val="007F338D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55AE8"/>
    <w:rsid w:val="00867564"/>
    <w:rsid w:val="00876F97"/>
    <w:rsid w:val="0088721C"/>
    <w:rsid w:val="00892B40"/>
    <w:rsid w:val="008931BE"/>
    <w:rsid w:val="008B49B1"/>
    <w:rsid w:val="008C28FC"/>
    <w:rsid w:val="008D4B65"/>
    <w:rsid w:val="008D7EAA"/>
    <w:rsid w:val="008E2324"/>
    <w:rsid w:val="008E30AE"/>
    <w:rsid w:val="008E75EA"/>
    <w:rsid w:val="00903C1B"/>
    <w:rsid w:val="00910A4E"/>
    <w:rsid w:val="0092442E"/>
    <w:rsid w:val="00932492"/>
    <w:rsid w:val="0093518D"/>
    <w:rsid w:val="00956EEB"/>
    <w:rsid w:val="00970277"/>
    <w:rsid w:val="00972205"/>
    <w:rsid w:val="00977321"/>
    <w:rsid w:val="00981F5E"/>
    <w:rsid w:val="009835F4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17554"/>
    <w:rsid w:val="00B24679"/>
    <w:rsid w:val="00B27921"/>
    <w:rsid w:val="00B31055"/>
    <w:rsid w:val="00B3127D"/>
    <w:rsid w:val="00B4047F"/>
    <w:rsid w:val="00B46DDF"/>
    <w:rsid w:val="00B521EE"/>
    <w:rsid w:val="00B5636C"/>
    <w:rsid w:val="00B85FE5"/>
    <w:rsid w:val="00B8765A"/>
    <w:rsid w:val="00B90955"/>
    <w:rsid w:val="00B92A56"/>
    <w:rsid w:val="00B9465B"/>
    <w:rsid w:val="00BA3F07"/>
    <w:rsid w:val="00BB163C"/>
    <w:rsid w:val="00BB21BF"/>
    <w:rsid w:val="00BC471A"/>
    <w:rsid w:val="00BD012B"/>
    <w:rsid w:val="00BD7C27"/>
    <w:rsid w:val="00BE3537"/>
    <w:rsid w:val="00BF0226"/>
    <w:rsid w:val="00BF2106"/>
    <w:rsid w:val="00BF779D"/>
    <w:rsid w:val="00C03E7F"/>
    <w:rsid w:val="00C06523"/>
    <w:rsid w:val="00C10503"/>
    <w:rsid w:val="00C15497"/>
    <w:rsid w:val="00C362F8"/>
    <w:rsid w:val="00C76B24"/>
    <w:rsid w:val="00C81E74"/>
    <w:rsid w:val="00C8575A"/>
    <w:rsid w:val="00C86A69"/>
    <w:rsid w:val="00CA377B"/>
    <w:rsid w:val="00CA429B"/>
    <w:rsid w:val="00CA7A27"/>
    <w:rsid w:val="00CB3183"/>
    <w:rsid w:val="00CE094D"/>
    <w:rsid w:val="00CF3B80"/>
    <w:rsid w:val="00D14D0C"/>
    <w:rsid w:val="00D23DCD"/>
    <w:rsid w:val="00D2782E"/>
    <w:rsid w:val="00D42CDD"/>
    <w:rsid w:val="00D44129"/>
    <w:rsid w:val="00D528A4"/>
    <w:rsid w:val="00D56AE0"/>
    <w:rsid w:val="00D6096D"/>
    <w:rsid w:val="00D65E36"/>
    <w:rsid w:val="00D90B28"/>
    <w:rsid w:val="00DA1251"/>
    <w:rsid w:val="00DA3F06"/>
    <w:rsid w:val="00DA556D"/>
    <w:rsid w:val="00DB045F"/>
    <w:rsid w:val="00DB6CF1"/>
    <w:rsid w:val="00DB7633"/>
    <w:rsid w:val="00DB7D7B"/>
    <w:rsid w:val="00DC3737"/>
    <w:rsid w:val="00DC4252"/>
    <w:rsid w:val="00DC68D9"/>
    <w:rsid w:val="00DD0CB3"/>
    <w:rsid w:val="00DD11ED"/>
    <w:rsid w:val="00DD127E"/>
    <w:rsid w:val="00DD1C4F"/>
    <w:rsid w:val="00DD2755"/>
    <w:rsid w:val="00DD353A"/>
    <w:rsid w:val="00DD3DF2"/>
    <w:rsid w:val="00DD401D"/>
    <w:rsid w:val="00DD7111"/>
    <w:rsid w:val="00DE6BEC"/>
    <w:rsid w:val="00DF5C42"/>
    <w:rsid w:val="00DF5D21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A6913"/>
    <w:rsid w:val="00EC5711"/>
    <w:rsid w:val="00ED6A06"/>
    <w:rsid w:val="00EF627C"/>
    <w:rsid w:val="00F00AD2"/>
    <w:rsid w:val="00F04D11"/>
    <w:rsid w:val="00F10E7F"/>
    <w:rsid w:val="00F13E9E"/>
    <w:rsid w:val="00F15AEE"/>
    <w:rsid w:val="00F206C2"/>
    <w:rsid w:val="00F32B0F"/>
    <w:rsid w:val="00F402FF"/>
    <w:rsid w:val="00F41504"/>
    <w:rsid w:val="00F532C9"/>
    <w:rsid w:val="00F62312"/>
    <w:rsid w:val="00F63E15"/>
    <w:rsid w:val="00F67148"/>
    <w:rsid w:val="00F847F8"/>
    <w:rsid w:val="00F93E99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46</cp:revision>
  <cp:lastPrinted>2021-02-08T09:33:00Z</cp:lastPrinted>
  <dcterms:created xsi:type="dcterms:W3CDTF">2021-10-25T08:09:00Z</dcterms:created>
  <dcterms:modified xsi:type="dcterms:W3CDTF">2022-01-12T08:28:00Z</dcterms:modified>
</cp:coreProperties>
</file>